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CA8C7" w14:textId="02943F38" w:rsidR="00895EA4" w:rsidRDefault="00895EA4" w:rsidP="00895EA4">
      <w:r w:rsidRPr="00BB3B8B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0C4A03E4" wp14:editId="51F2B50E">
            <wp:simplePos x="0" y="0"/>
            <wp:positionH relativeFrom="margin">
              <wp:posOffset>5114925</wp:posOffset>
            </wp:positionH>
            <wp:positionV relativeFrom="margin">
              <wp:posOffset>-381000</wp:posOffset>
            </wp:positionV>
            <wp:extent cx="3780981" cy="668020"/>
            <wp:effectExtent l="0" t="0" r="0" b="0"/>
            <wp:wrapNone/>
            <wp:docPr id="2" name="Imagen 2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35" t="6085" b="87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981" cy="66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ACDCD4" w14:textId="77777777" w:rsidR="00941B1C" w:rsidRDefault="00941B1C" w:rsidP="00941B1C">
      <w:pPr>
        <w:jc w:val="center"/>
        <w:rPr>
          <w:b/>
          <w:bCs/>
        </w:rPr>
      </w:pPr>
    </w:p>
    <w:p w14:paraId="464E9EF3" w14:textId="77777777" w:rsidR="00941B1C" w:rsidRDefault="00941B1C" w:rsidP="00941B1C">
      <w:pPr>
        <w:jc w:val="center"/>
        <w:rPr>
          <w:b/>
          <w:bCs/>
        </w:rPr>
      </w:pPr>
    </w:p>
    <w:p w14:paraId="6D8E85A3" w14:textId="478BE3C0" w:rsidR="00941B1C" w:rsidRDefault="00941B1C" w:rsidP="00941B1C">
      <w:pPr>
        <w:jc w:val="center"/>
        <w:rPr>
          <w:b/>
          <w:bCs/>
        </w:rPr>
      </w:pPr>
      <w:r>
        <w:rPr>
          <w:b/>
          <w:bCs/>
        </w:rPr>
        <w:t xml:space="preserve">ANEXO </w:t>
      </w:r>
      <w:r w:rsidR="00D0094B">
        <w:rPr>
          <w:b/>
          <w:bCs/>
        </w:rPr>
        <w:t>15.23</w:t>
      </w:r>
    </w:p>
    <w:p w14:paraId="1B74E147" w14:textId="5134B19C" w:rsidR="00895EA4" w:rsidRPr="00941B1C" w:rsidRDefault="00895EA4" w:rsidP="00941B1C">
      <w:pPr>
        <w:jc w:val="center"/>
        <w:rPr>
          <w:b/>
          <w:bCs/>
        </w:rPr>
      </w:pPr>
      <w:r w:rsidRPr="00941B1C">
        <w:rPr>
          <w:b/>
          <w:bCs/>
        </w:rPr>
        <w:t>MATRIZ DE RIESGO PREVISIBLE</w:t>
      </w:r>
    </w:p>
    <w:p w14:paraId="2833D2DE" w14:textId="77777777" w:rsidR="00941B1C" w:rsidRDefault="00941B1C" w:rsidP="00895EA4"/>
    <w:p w14:paraId="04D57B85" w14:textId="016C0621" w:rsidR="00B91A51" w:rsidRDefault="00895EA4" w:rsidP="00895EA4">
      <w:r w:rsidRPr="00895EA4">
        <w:drawing>
          <wp:inline distT="0" distB="0" distL="0" distR="0" wp14:anchorId="01CEF545" wp14:editId="553D1EDA">
            <wp:extent cx="8601075" cy="2266950"/>
            <wp:effectExtent l="0" t="0" r="9525" b="0"/>
            <wp:docPr id="1" name="Imagen 1" descr="Calendari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alendario&#10;&#10;Descripción generada automáticamente con confianza media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0107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1A51" w:rsidSect="00895EA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A4"/>
    <w:rsid w:val="00053962"/>
    <w:rsid w:val="002665A4"/>
    <w:rsid w:val="007E5FF2"/>
    <w:rsid w:val="00895EA4"/>
    <w:rsid w:val="00941B1C"/>
    <w:rsid w:val="00D0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04B4A"/>
  <w15:chartTrackingRefBased/>
  <w15:docId w15:val="{25B244F7-B015-40DF-AC86-4E45C93D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cvpe4284</dc:creator>
  <cp:keywords/>
  <dc:description/>
  <cp:lastModifiedBy>cvpe4284</cp:lastModifiedBy>
  <cp:revision>2</cp:revision>
  <dcterms:created xsi:type="dcterms:W3CDTF">2022-03-08T20:43:00Z</dcterms:created>
  <dcterms:modified xsi:type="dcterms:W3CDTF">2022-03-08T20:58:00Z</dcterms:modified>
</cp:coreProperties>
</file>